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F4BA9" w14:textId="7DC81C96" w:rsidR="00EF7F1F" w:rsidRDefault="0027742F">
      <w:r>
        <w:rPr>
          <w:noProof/>
          <w:lang w:eastAsia="en-GB"/>
        </w:rPr>
        <w:drawing>
          <wp:anchor distT="0" distB="0" distL="114300" distR="114300" simplePos="0" relativeHeight="251742208" behindDoc="1" locked="0" layoutInCell="1" allowOverlap="1" wp14:anchorId="41310002" wp14:editId="1F833A4F">
            <wp:simplePos x="0" y="0"/>
            <wp:positionH relativeFrom="margin">
              <wp:posOffset>-543560</wp:posOffset>
            </wp:positionH>
            <wp:positionV relativeFrom="paragraph">
              <wp:posOffset>10795</wp:posOffset>
            </wp:positionV>
            <wp:extent cx="1095375" cy="812165"/>
            <wp:effectExtent l="0" t="0" r="9525" b="6985"/>
            <wp:wrapTight wrapText="bothSides">
              <wp:wrapPolygon edited="0">
                <wp:start x="0" y="0"/>
                <wp:lineTo x="0" y="21279"/>
                <wp:lineTo x="21412" y="21279"/>
                <wp:lineTo x="2141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179CCB4A" wp14:editId="6BD1C4F3">
            <wp:simplePos x="0" y="0"/>
            <wp:positionH relativeFrom="column">
              <wp:posOffset>8343900</wp:posOffset>
            </wp:positionH>
            <wp:positionV relativeFrom="paragraph">
              <wp:posOffset>-151130</wp:posOffset>
            </wp:positionV>
            <wp:extent cx="1333500" cy="1038225"/>
            <wp:effectExtent l="0" t="0" r="0" b="9525"/>
            <wp:wrapNone/>
            <wp:docPr id="12" name="Picture 12" descr="https://img.cdn.schooljotter2.com/sampled/8041361/140/14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cdn.schooljotter2.com/sampled/8041361/140/140/nocrop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98FFAA0" wp14:editId="5DBD0A5A">
                <wp:simplePos x="0" y="0"/>
                <wp:positionH relativeFrom="column">
                  <wp:posOffset>2028825</wp:posOffset>
                </wp:positionH>
                <wp:positionV relativeFrom="paragraph">
                  <wp:posOffset>0</wp:posOffset>
                </wp:positionV>
                <wp:extent cx="5324475" cy="8858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8D45B" w14:textId="77777777" w:rsidR="00E26DCF" w:rsidRPr="001510CC" w:rsidRDefault="00F264CC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>Lyng Primary S</w:t>
                            </w:r>
                            <w:r w:rsidR="006E0CFE" w:rsidRPr="001510CC">
                              <w:rPr>
                                <w:rFonts w:ascii="Arial" w:hAnsi="Arial" w:cs="Arial"/>
                                <w:sz w:val="40"/>
                              </w:rPr>
                              <w:t>chool Knowledge O</w:t>
                            </w:r>
                            <w:r w:rsidR="00E26DCF" w:rsidRPr="001510CC">
                              <w:rPr>
                                <w:rFonts w:ascii="Arial" w:hAnsi="Arial" w:cs="Arial"/>
                                <w:sz w:val="40"/>
                              </w:rPr>
                              <w:t xml:space="preserve">rganiser </w:t>
                            </w:r>
                          </w:p>
                          <w:p w14:paraId="33074A93" w14:textId="72E2AD2B" w:rsidR="00E26DCF" w:rsidRPr="001510CC" w:rsidRDefault="008908EF" w:rsidP="00E26DC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 xml:space="preserve">Online Safety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FFA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75pt;margin-top:0;width:419.25pt;height:6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" filled="f" stroked="f">
                <v:textbox>
                  <w:txbxContent>
                    <w:p w14:paraId="0648D45B" w14:textId="77777777" w:rsidR="00E26DCF" w:rsidRPr="001510CC" w:rsidRDefault="00F264CC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proofErr w:type="spellStart"/>
                      <w:r w:rsidRPr="001510CC">
                        <w:rPr>
                          <w:rFonts w:ascii="Arial" w:hAnsi="Arial" w:cs="Arial"/>
                          <w:sz w:val="40"/>
                        </w:rPr>
                        <w:t>Lyng</w:t>
                      </w:r>
                      <w:proofErr w:type="spellEnd"/>
                      <w:r w:rsidRPr="001510CC">
                        <w:rPr>
                          <w:rFonts w:ascii="Arial" w:hAnsi="Arial" w:cs="Arial"/>
                          <w:sz w:val="40"/>
                        </w:rPr>
                        <w:t xml:space="preserve"> Primary S</w:t>
                      </w:r>
                      <w:r w:rsidR="006E0CFE" w:rsidRPr="001510CC">
                        <w:rPr>
                          <w:rFonts w:ascii="Arial" w:hAnsi="Arial" w:cs="Arial"/>
                          <w:sz w:val="40"/>
                        </w:rPr>
                        <w:t>chool Knowledge O</w:t>
                      </w:r>
                      <w:r w:rsidR="00E26DCF" w:rsidRPr="001510CC">
                        <w:rPr>
                          <w:rFonts w:ascii="Arial" w:hAnsi="Arial" w:cs="Arial"/>
                          <w:sz w:val="40"/>
                        </w:rPr>
                        <w:t xml:space="preserve">rganiser </w:t>
                      </w:r>
                    </w:p>
                    <w:p w14:paraId="33074A93" w14:textId="72E2AD2B" w:rsidR="00E26DCF" w:rsidRPr="001510CC" w:rsidRDefault="008908EF" w:rsidP="00E26DCF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 xml:space="preserve">Online Safety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8248EE" wp14:editId="37FFF189">
                <wp:simplePos x="0" y="0"/>
                <wp:positionH relativeFrom="column">
                  <wp:posOffset>-657225</wp:posOffset>
                </wp:positionH>
                <wp:positionV relativeFrom="paragraph">
                  <wp:posOffset>-189230</wp:posOffset>
                </wp:positionV>
                <wp:extent cx="10334625" cy="1047750"/>
                <wp:effectExtent l="19050" t="19050" r="47625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10477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5A218" id="Rectangle 9" o:spid="_x0000_s1026" style="position:absolute;margin-left:-51.75pt;margin-top:-14.9pt;width:813.75pt;height:8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" filled="f" strokecolor="#7030a0" strokeweight="4pt"/>
            </w:pict>
          </mc:Fallback>
        </mc:AlternateContent>
      </w:r>
    </w:p>
    <w:p w14:paraId="08B6795A" w14:textId="2CBEAEE4" w:rsidR="00EF7F1F" w:rsidRDefault="00EF7F1F"/>
    <w:p w14:paraId="5B5A14D6" w14:textId="4F324CB2" w:rsidR="00EF7F1F" w:rsidRDefault="002A009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8736A7" wp14:editId="6FB03363">
                <wp:simplePos x="0" y="0"/>
                <wp:positionH relativeFrom="column">
                  <wp:posOffset>1762125</wp:posOffset>
                </wp:positionH>
                <wp:positionV relativeFrom="paragraph">
                  <wp:posOffset>277495</wp:posOffset>
                </wp:positionV>
                <wp:extent cx="3181350" cy="400050"/>
                <wp:effectExtent l="19050" t="19050" r="38100" b="38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8C85C" id="Rectangle 14" o:spid="_x0000_s1026" style="position:absolute;margin-left:138.75pt;margin-top:21.85pt;width:250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" filled="f" strokecolor="#7030a0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048912" wp14:editId="55B04E41">
                <wp:simplePos x="0" y="0"/>
                <wp:positionH relativeFrom="column">
                  <wp:posOffset>4943475</wp:posOffset>
                </wp:positionH>
                <wp:positionV relativeFrom="paragraph">
                  <wp:posOffset>277495</wp:posOffset>
                </wp:positionV>
                <wp:extent cx="3105150" cy="400050"/>
                <wp:effectExtent l="19050" t="19050" r="3810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7B783" id="Rectangle 16" o:spid="_x0000_s1026" style="position:absolute;margin-left:389.25pt;margin-top:21.85pt;width:244.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" filled="f" strokecolor="#7030a0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3B138D" wp14:editId="67B70607">
                <wp:simplePos x="0" y="0"/>
                <wp:positionH relativeFrom="column">
                  <wp:posOffset>8048625</wp:posOffset>
                </wp:positionH>
                <wp:positionV relativeFrom="paragraph">
                  <wp:posOffset>274955</wp:posOffset>
                </wp:positionV>
                <wp:extent cx="1628775" cy="400050"/>
                <wp:effectExtent l="19050" t="19050" r="47625" b="38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B23CA" id="Rectangle 15" o:spid="_x0000_s1026" style="position:absolute;margin-left:633.75pt;margin-top:21.65pt;width:128.2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" filled="f" strokecolor="#7030a0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18683F" wp14:editId="736F2264">
                <wp:simplePos x="0" y="0"/>
                <wp:positionH relativeFrom="column">
                  <wp:posOffset>-657225</wp:posOffset>
                </wp:positionH>
                <wp:positionV relativeFrom="paragraph">
                  <wp:posOffset>277495</wp:posOffset>
                </wp:positionV>
                <wp:extent cx="2419350" cy="400050"/>
                <wp:effectExtent l="19050" t="19050" r="38100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000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D9B61" id="Rectangle 13" o:spid="_x0000_s1026" style="position:absolute;margin-left:-51.75pt;margin-top:21.85pt;width:190.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" filled="f" strokecolor="#7030a0" strokeweight="4pt"/>
            </w:pict>
          </mc:Fallback>
        </mc:AlternateContent>
      </w:r>
    </w:p>
    <w:p w14:paraId="29DE36DA" w14:textId="749308A8" w:rsidR="00EF7F1F" w:rsidRDefault="0027742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99BC640" wp14:editId="2C271123">
                <wp:simplePos x="0" y="0"/>
                <wp:positionH relativeFrom="column">
                  <wp:posOffset>8420100</wp:posOffset>
                </wp:positionH>
                <wp:positionV relativeFrom="paragraph">
                  <wp:posOffset>49530</wp:posOffset>
                </wp:positionV>
                <wp:extent cx="1057275" cy="31432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34EB9" w14:textId="3AD39B1B" w:rsidR="00BC092A" w:rsidRPr="001510CC" w:rsidRDefault="00BC092A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BC640" id="_x0000_s1027" type="#_x0000_t202" style="position:absolute;margin-left:663pt;margin-top:3.9pt;width:83.25pt;height:24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" filled="f" stroked="f">
                <v:textbox>
                  <w:txbxContent>
                    <w:p w14:paraId="6E034EB9" w14:textId="3AD39B1B" w:rsidR="00BC092A" w:rsidRPr="001510CC" w:rsidRDefault="00BC092A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F6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09EA2D1" wp14:editId="21476668">
                <wp:simplePos x="0" y="0"/>
                <wp:positionH relativeFrom="column">
                  <wp:posOffset>2219325</wp:posOffset>
                </wp:positionH>
                <wp:positionV relativeFrom="paragraph">
                  <wp:posOffset>20955</wp:posOffset>
                </wp:positionV>
                <wp:extent cx="2362200" cy="33337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419BA" w14:textId="658F15B7" w:rsidR="00BC092A" w:rsidRPr="001510CC" w:rsidRDefault="008908EF" w:rsidP="0027742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Self Image and identity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EA2D1" id="_x0000_s1028" type="#_x0000_t202" style="position:absolute;margin-left:174.75pt;margin-top:1.65pt;width:186pt;height:26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" filled="f" stroked="f">
                <v:textbox>
                  <w:txbxContent>
                    <w:p w14:paraId="056419BA" w14:textId="658F15B7" w:rsidR="00BC092A" w:rsidRPr="001510CC" w:rsidRDefault="008908EF" w:rsidP="0027742F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8"/>
                        </w:rPr>
                        <w:t>Self Image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</w:rPr>
                        <w:t xml:space="preserve"> and identity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0F61"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 wp14:anchorId="765F6F3F" wp14:editId="7E38FC00">
            <wp:simplePos x="0" y="0"/>
            <wp:positionH relativeFrom="column">
              <wp:posOffset>9411970</wp:posOffset>
            </wp:positionH>
            <wp:positionV relativeFrom="paragraph">
              <wp:posOffset>390525</wp:posOffset>
            </wp:positionV>
            <wp:extent cx="365760" cy="352425"/>
            <wp:effectExtent l="0" t="0" r="0" b="9525"/>
            <wp:wrapSquare wrapText="bothSides"/>
            <wp:docPr id="3" name="Picture 3" descr="Image result for step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ps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C2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C94023B" wp14:editId="4AA48A23">
                <wp:simplePos x="0" y="0"/>
                <wp:positionH relativeFrom="column">
                  <wp:posOffset>6042509</wp:posOffset>
                </wp:positionH>
                <wp:positionV relativeFrom="paragraph">
                  <wp:posOffset>36195</wp:posOffset>
                </wp:positionV>
                <wp:extent cx="1121410" cy="31432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2ACBA" w14:textId="41D20396" w:rsidR="00BC092A" w:rsidRPr="001510CC" w:rsidRDefault="00791BC0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28"/>
                              </w:rPr>
                              <w:t xml:space="preserve">Year </w:t>
                            </w:r>
                            <w:r w:rsidR="008F07DC">
                              <w:rPr>
                                <w:rFonts w:ascii="Arial" w:hAnsi="Arial" w:cs="Arial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4023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75.8pt;margin-top:2.85pt;width:88.3pt;height:24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" filled="f" stroked="f">
                <v:textbox>
                  <w:txbxContent>
                    <w:p w14:paraId="4D12ACBA" w14:textId="41D20396" w:rsidR="00BC092A" w:rsidRPr="001510CC" w:rsidRDefault="00791BC0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1510CC">
                        <w:rPr>
                          <w:rFonts w:ascii="Arial" w:hAnsi="Arial" w:cs="Arial"/>
                          <w:sz w:val="28"/>
                        </w:rPr>
                        <w:t xml:space="preserve">Year </w:t>
                      </w:r>
                      <w:r w:rsidR="008F07DC">
                        <w:rPr>
                          <w:rFonts w:ascii="Arial" w:hAnsi="Arial" w:cs="Arial"/>
                          <w:sz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6F7FE49" wp14:editId="16ADA7EF">
                <wp:simplePos x="0" y="0"/>
                <wp:positionH relativeFrom="column">
                  <wp:posOffset>85725</wp:posOffset>
                </wp:positionH>
                <wp:positionV relativeFrom="paragraph">
                  <wp:posOffset>39370</wp:posOffset>
                </wp:positionV>
                <wp:extent cx="1104900" cy="3333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F25F3" w14:textId="17243FE8" w:rsidR="00E26DCF" w:rsidRPr="001510CC" w:rsidRDefault="008908E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7FE49" id="_x0000_s1030" type="#_x0000_t202" style="position:absolute;margin-left:6.75pt;margin-top:3.1pt;width:87pt;height:26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" filled="f" stroked="f">
                <v:textbox>
                  <w:txbxContent>
                    <w:p w14:paraId="288F25F3" w14:textId="17243FE8" w:rsidR="00E26DCF" w:rsidRPr="001510CC" w:rsidRDefault="008908E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9706" w:tblpY="289"/>
        <w:tblW w:w="6916" w:type="dxa"/>
        <w:tblBorders>
          <w:top w:val="single" w:sz="4" w:space="0" w:color="FF0066"/>
          <w:left w:val="single" w:sz="4" w:space="0" w:color="FF0066"/>
          <w:bottom w:val="single" w:sz="4" w:space="0" w:color="FF0066"/>
          <w:right w:val="single" w:sz="4" w:space="0" w:color="FF0066"/>
          <w:insideH w:val="single" w:sz="4" w:space="0" w:color="FF0066"/>
          <w:insideV w:val="single" w:sz="4" w:space="0" w:color="FF0066"/>
        </w:tblBorders>
        <w:tblLook w:val="04A0" w:firstRow="1" w:lastRow="0" w:firstColumn="1" w:lastColumn="0" w:noHBand="0" w:noVBand="1"/>
      </w:tblPr>
      <w:tblGrid>
        <w:gridCol w:w="1604"/>
        <w:gridCol w:w="5312"/>
      </w:tblGrid>
      <w:tr w:rsidR="00AF0FE6" w14:paraId="70420941" w14:textId="77777777" w:rsidTr="0027742F">
        <w:trPr>
          <w:trHeight w:val="483"/>
        </w:trPr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7030A0"/>
          </w:tcPr>
          <w:p w14:paraId="4CEB0C41" w14:textId="5E772613" w:rsidR="00AF0FE6" w:rsidRPr="001510CC" w:rsidRDefault="00551D0C" w:rsidP="00AF0FE6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8"/>
                <w:lang w:eastAsia="en-GB"/>
              </w:rPr>
              <w:t>What Goldilocks and Step On words will I use?</w:t>
            </w:r>
          </w:p>
        </w:tc>
      </w:tr>
      <w:tr w:rsidR="00630C30" w14:paraId="18142C9C" w14:textId="77777777" w:rsidTr="00142231">
        <w:trPr>
          <w:trHeight w:val="457"/>
        </w:trPr>
        <w:tc>
          <w:tcPr>
            <w:tcW w:w="16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52175A12" w14:textId="50B77B00" w:rsidR="00630C30" w:rsidRPr="004F4B2C" w:rsidRDefault="006C3DD8" w:rsidP="006870B5">
            <w:pPr>
              <w:rPr>
                <w:rFonts w:asciiTheme="majorHAnsi" w:hAnsiTheme="majorHAnsi" w:cstheme="majorHAnsi"/>
                <w:noProof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lang w:eastAsia="en-GB"/>
              </w:rPr>
              <w:t>Identity</w:t>
            </w:r>
          </w:p>
        </w:tc>
        <w:tc>
          <w:tcPr>
            <w:tcW w:w="53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4E74A24" w14:textId="47079784" w:rsidR="00630C30" w:rsidRDefault="006C3DD8" w:rsidP="006870B5">
            <w:pPr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Who you are</w:t>
            </w:r>
          </w:p>
        </w:tc>
      </w:tr>
      <w:tr w:rsidR="006870B5" w14:paraId="0A2EDC41" w14:textId="77777777" w:rsidTr="00142231">
        <w:trPr>
          <w:trHeight w:val="457"/>
        </w:trPr>
        <w:tc>
          <w:tcPr>
            <w:tcW w:w="16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7F7F543E" w14:textId="27C67C4D" w:rsidR="006870B5" w:rsidRPr="004F4B2C" w:rsidRDefault="008F07DC" w:rsidP="006870B5">
            <w:pPr>
              <w:rPr>
                <w:rFonts w:asciiTheme="majorHAnsi" w:hAnsiTheme="majorHAnsi" w:cstheme="majorHAnsi"/>
                <w:noProof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lang w:eastAsia="en-GB"/>
              </w:rPr>
              <w:t>Online</w:t>
            </w:r>
          </w:p>
        </w:tc>
        <w:tc>
          <w:tcPr>
            <w:tcW w:w="53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52CFD518" w14:textId="556DD948" w:rsidR="006870B5" w:rsidRPr="004F4B2C" w:rsidRDefault="008F07DC" w:rsidP="006870B5">
            <w:pPr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 xml:space="preserve">Using a computer/mobile device with a network connection </w:t>
            </w:r>
          </w:p>
        </w:tc>
      </w:tr>
      <w:tr w:rsidR="007C2456" w14:paraId="1BC6F7BD" w14:textId="77777777" w:rsidTr="00142231">
        <w:trPr>
          <w:trHeight w:val="408"/>
        </w:trPr>
        <w:tc>
          <w:tcPr>
            <w:tcW w:w="16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4C7C9851" w14:textId="5DC81D26" w:rsidR="007C2456" w:rsidRPr="004F4B2C" w:rsidRDefault="008F07DC" w:rsidP="006870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Avatar</w:t>
            </w:r>
          </w:p>
        </w:tc>
        <w:tc>
          <w:tcPr>
            <w:tcW w:w="53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2EC3C02" w14:textId="7F68813A" w:rsidR="007C2456" w:rsidRPr="004F4B2C" w:rsidRDefault="008F07DC" w:rsidP="006870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 icon or image that represents a person </w:t>
            </w:r>
          </w:p>
        </w:tc>
      </w:tr>
      <w:tr w:rsidR="006870B5" w14:paraId="5AB52F3D" w14:textId="77777777" w:rsidTr="00142231">
        <w:trPr>
          <w:trHeight w:val="373"/>
        </w:trPr>
        <w:tc>
          <w:tcPr>
            <w:tcW w:w="16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9EF263F" w14:textId="456C999D" w:rsidR="006870B5" w:rsidRPr="004F4B2C" w:rsidRDefault="008F07DC" w:rsidP="006870B5">
            <w:pPr>
              <w:rPr>
                <w:rFonts w:asciiTheme="majorHAnsi" w:hAnsiTheme="majorHAnsi" w:cstheme="majorHAnsi"/>
                <w:noProof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lang w:eastAsia="en-GB"/>
              </w:rPr>
              <w:t xml:space="preserve">Username </w:t>
            </w:r>
          </w:p>
        </w:tc>
        <w:tc>
          <w:tcPr>
            <w:tcW w:w="53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169B310B" w14:textId="6BB31FB7" w:rsidR="006870B5" w:rsidRPr="004F4B2C" w:rsidRDefault="008F07DC" w:rsidP="006870B5">
            <w:pPr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An identification name that is not your birth name</w:t>
            </w:r>
          </w:p>
        </w:tc>
      </w:tr>
      <w:tr w:rsidR="006870B5" w14:paraId="05612BD7" w14:textId="77777777" w:rsidTr="00142231">
        <w:trPr>
          <w:trHeight w:val="595"/>
        </w:trPr>
        <w:tc>
          <w:tcPr>
            <w:tcW w:w="16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73E2127F" w14:textId="3CF4A044" w:rsidR="006870B5" w:rsidRPr="004F4B2C" w:rsidRDefault="008F07DC" w:rsidP="006870B5">
            <w:pPr>
              <w:rPr>
                <w:rFonts w:asciiTheme="majorHAnsi" w:hAnsiTheme="majorHAnsi" w:cstheme="majorHAnsi"/>
                <w:noProof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lang w:eastAsia="en-GB"/>
              </w:rPr>
              <w:t xml:space="preserve">Reputation </w:t>
            </w:r>
          </w:p>
        </w:tc>
        <w:tc>
          <w:tcPr>
            <w:tcW w:w="53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42EC7C16" w14:textId="1D850ECD" w:rsidR="006870B5" w:rsidRPr="004F4B2C" w:rsidRDefault="008F07DC" w:rsidP="006870B5">
            <w:pPr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The opinions people have about a person or thing</w:t>
            </w:r>
          </w:p>
        </w:tc>
      </w:tr>
      <w:tr w:rsidR="008F07DC" w14:paraId="18829713" w14:textId="77777777" w:rsidTr="00142231">
        <w:trPr>
          <w:trHeight w:val="595"/>
        </w:trPr>
        <w:tc>
          <w:tcPr>
            <w:tcW w:w="16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3AE68DF9" w14:textId="2C2471A8" w:rsidR="008F07DC" w:rsidRDefault="008F07DC" w:rsidP="008F07DC">
            <w:pPr>
              <w:rPr>
                <w:rFonts w:asciiTheme="majorHAnsi" w:hAnsiTheme="majorHAnsi" w:cstheme="majorHAnsi"/>
                <w:noProof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lang w:eastAsia="en-GB"/>
              </w:rPr>
              <w:t xml:space="preserve">Online reputation </w:t>
            </w:r>
          </w:p>
        </w:tc>
        <w:tc>
          <w:tcPr>
            <w:tcW w:w="53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39E16F96" w14:textId="58658994" w:rsidR="008F07DC" w:rsidRPr="004F4B2C" w:rsidRDefault="008F07DC" w:rsidP="008F07DC">
            <w:pPr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The opinions people have about a person or thing</w:t>
            </w:r>
            <w:r>
              <w:rPr>
                <w:rFonts w:cstheme="minorHAnsi"/>
                <w:noProof/>
                <w:lang w:eastAsia="en-GB"/>
              </w:rPr>
              <w:t xml:space="preserve"> based on their actions online.</w:t>
            </w:r>
          </w:p>
        </w:tc>
      </w:tr>
    </w:tbl>
    <w:p w14:paraId="7BDB9465" w14:textId="2922E46C" w:rsidR="00EF7F1F" w:rsidRDefault="006D0CA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0408791" wp14:editId="06007B30">
                <wp:simplePos x="0" y="0"/>
                <wp:positionH relativeFrom="column">
                  <wp:posOffset>-666750</wp:posOffset>
                </wp:positionH>
                <wp:positionV relativeFrom="paragraph">
                  <wp:posOffset>154305</wp:posOffset>
                </wp:positionV>
                <wp:extent cx="5657850" cy="2838450"/>
                <wp:effectExtent l="19050" t="1905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2949B" w14:textId="19CA981E" w:rsidR="001970F6" w:rsidRPr="001970F6" w:rsidRDefault="001970F6" w:rsidP="001970F6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</w:pPr>
                            <w:r w:rsidRPr="001970F6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t>Aims of this unit</w:t>
                            </w:r>
                          </w:p>
                          <w:p w14:paraId="5A2957BF" w14:textId="77777777" w:rsidR="008F07DC" w:rsidRDefault="008F07DC" w:rsidP="00551D0C">
                            <w:pPr>
                              <w:widowControl w:val="0"/>
                            </w:pPr>
                            <w:r>
                              <w:t xml:space="preserve">I can explain what is meant by the term ‘identity’. </w:t>
                            </w:r>
                          </w:p>
                          <w:p w14:paraId="5A0EEF3B" w14:textId="77777777" w:rsidR="008F07DC" w:rsidRDefault="008F07DC" w:rsidP="00551D0C">
                            <w:pPr>
                              <w:widowControl w:val="0"/>
                            </w:pPr>
                            <w:r>
                              <w:t xml:space="preserve">I can explain how people can represent themselves in different ways online. </w:t>
                            </w:r>
                          </w:p>
                          <w:p w14:paraId="7A41A9A9" w14:textId="7F1815F2" w:rsidR="00551D0C" w:rsidRPr="001970F6" w:rsidRDefault="008F07DC" w:rsidP="00551D0C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I can explain ways in which someone might change their identity depending on what they are doing online (e.g. gaming, using an avatar, social media) and why.</w:t>
                            </w:r>
                            <w:r w:rsidR="00551D0C" w:rsidRPr="001970F6">
                              <w:t> </w:t>
                            </w:r>
                          </w:p>
                          <w:p w14:paraId="27891E8B" w14:textId="77777777" w:rsidR="008F07DC" w:rsidRPr="008F07DC" w:rsidRDefault="008F07DC" w:rsidP="008F07D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Sassoon Primary" w:hAnsi="Sassoon Primary"/>
                                <w:b/>
                              </w:rPr>
                            </w:pPr>
                            <w:r>
                              <w:t xml:space="preserve">Lesson 1 – Avatars </w:t>
                            </w:r>
                          </w:p>
                          <w:p w14:paraId="1CC4E6C1" w14:textId="77777777" w:rsidR="008F07DC" w:rsidRPr="008F07DC" w:rsidRDefault="008F07DC" w:rsidP="008F07D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Sassoon Primary" w:hAnsi="Sassoon Primary"/>
                                <w:b/>
                              </w:rPr>
                            </w:pPr>
                            <w:r>
                              <w:t xml:space="preserve">Lesson 2 – Usernames online </w:t>
                            </w:r>
                          </w:p>
                          <w:p w14:paraId="39372E69" w14:textId="52658C51" w:rsidR="008F07DC" w:rsidRPr="008F07DC" w:rsidRDefault="008F07DC" w:rsidP="008F07D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Sassoon Primary" w:hAnsi="Sassoon Primary"/>
                                <w:b/>
                              </w:rPr>
                            </w:pPr>
                            <w:r>
                              <w:t>Lesson 3 – Changing identity online</w:t>
                            </w:r>
                          </w:p>
                          <w:p w14:paraId="3428149D" w14:textId="77777777" w:rsidR="0074226D" w:rsidRPr="001970F6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00AB8CD4" w14:textId="77777777" w:rsidR="0074226D" w:rsidRPr="001970F6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5046408F" w14:textId="77777777" w:rsidR="0074226D" w:rsidRPr="001970F6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322799D9" w14:textId="77777777" w:rsidR="0074226D" w:rsidRPr="001970F6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3445EE5A" w14:textId="77777777" w:rsidR="0074226D" w:rsidRPr="001970F6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8791" id="_x0000_s1031" type="#_x0000_t202" style="position:absolute;margin-left:-52.5pt;margin-top:12.15pt;width:445.5pt;height:223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" strokecolor="#7030a0" strokeweight="2.25pt">
                <v:textbox>
                  <w:txbxContent>
                    <w:p w14:paraId="6B02949B" w14:textId="19CA981E" w:rsidR="001970F6" w:rsidRPr="001970F6" w:rsidRDefault="001970F6" w:rsidP="001970F6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</w:rPr>
                      </w:pPr>
                      <w:r w:rsidRPr="001970F6">
                        <w:rPr>
                          <w:rFonts w:ascii="Arial" w:hAnsi="Arial" w:cs="Arial"/>
                          <w:b/>
                          <w:color w:val="7030A0"/>
                          <w:sz w:val="24"/>
                        </w:rPr>
                        <w:t>Aims of this unit</w:t>
                      </w:r>
                    </w:p>
                    <w:p w14:paraId="5A2957BF" w14:textId="77777777" w:rsidR="008F07DC" w:rsidRDefault="008F07DC" w:rsidP="00551D0C">
                      <w:pPr>
                        <w:widowControl w:val="0"/>
                      </w:pPr>
                      <w:r>
                        <w:t xml:space="preserve">I can explain what is meant by the term ‘identity’. </w:t>
                      </w:r>
                    </w:p>
                    <w:p w14:paraId="5A0EEF3B" w14:textId="77777777" w:rsidR="008F07DC" w:rsidRDefault="008F07DC" w:rsidP="00551D0C">
                      <w:pPr>
                        <w:widowControl w:val="0"/>
                      </w:pPr>
                      <w:r>
                        <w:t xml:space="preserve">I can explain how people can represent themselves in different ways online. </w:t>
                      </w:r>
                    </w:p>
                    <w:p w14:paraId="7A41A9A9" w14:textId="7F1815F2" w:rsidR="00551D0C" w:rsidRPr="001970F6" w:rsidRDefault="008F07DC" w:rsidP="00551D0C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I can explain ways in which someone might change their identity depending on what they are doing online (e.g. gaming, using an avatar, social media) and why.</w:t>
                      </w:r>
                      <w:r w:rsidR="00551D0C" w:rsidRPr="001970F6">
                        <w:t> </w:t>
                      </w:r>
                    </w:p>
                    <w:p w14:paraId="27891E8B" w14:textId="77777777" w:rsidR="008F07DC" w:rsidRPr="008F07DC" w:rsidRDefault="008F07DC" w:rsidP="008F07D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Sassoon Primary" w:hAnsi="Sassoon Primary"/>
                          <w:b/>
                        </w:rPr>
                      </w:pPr>
                      <w:r>
                        <w:t xml:space="preserve">Lesson 1 – Avatars </w:t>
                      </w:r>
                    </w:p>
                    <w:p w14:paraId="1CC4E6C1" w14:textId="77777777" w:rsidR="008F07DC" w:rsidRPr="008F07DC" w:rsidRDefault="008F07DC" w:rsidP="008F07D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Sassoon Primary" w:hAnsi="Sassoon Primary"/>
                          <w:b/>
                        </w:rPr>
                      </w:pPr>
                      <w:r>
                        <w:t xml:space="preserve">Lesson 2 – Usernames online </w:t>
                      </w:r>
                    </w:p>
                    <w:p w14:paraId="39372E69" w14:textId="52658C51" w:rsidR="008F07DC" w:rsidRPr="008F07DC" w:rsidRDefault="008F07DC" w:rsidP="008F07D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Sassoon Primary" w:hAnsi="Sassoon Primary"/>
                          <w:b/>
                        </w:rPr>
                      </w:pPr>
                      <w:r>
                        <w:t>Lesson 3 – Changing identity online</w:t>
                      </w:r>
                    </w:p>
                    <w:p w14:paraId="3428149D" w14:textId="77777777" w:rsidR="0074226D" w:rsidRPr="001970F6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00AB8CD4" w14:textId="77777777" w:rsidR="0074226D" w:rsidRPr="001970F6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5046408F" w14:textId="77777777" w:rsidR="0074226D" w:rsidRPr="001970F6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322799D9" w14:textId="77777777" w:rsidR="0074226D" w:rsidRPr="001970F6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3445EE5A" w14:textId="77777777" w:rsidR="0074226D" w:rsidRPr="001970F6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F21" w:rsidRPr="00CC12F7">
        <w:rPr>
          <w:rFonts w:ascii="XCCW Joined 6a" w:hAnsi="XCCW Joined 6a"/>
          <w:b/>
          <w:noProof/>
          <w:sz w:val="96"/>
          <w:lang w:eastAsia="en-GB"/>
        </w:rPr>
        <w:drawing>
          <wp:anchor distT="0" distB="0" distL="114300" distR="114300" simplePos="0" relativeHeight="251726848" behindDoc="0" locked="0" layoutInCell="1" allowOverlap="1" wp14:anchorId="7ABF5C0D" wp14:editId="209521DB">
            <wp:simplePos x="0" y="0"/>
            <wp:positionH relativeFrom="column">
              <wp:posOffset>5006975</wp:posOffset>
            </wp:positionH>
            <wp:positionV relativeFrom="paragraph">
              <wp:posOffset>67310</wp:posOffset>
            </wp:positionV>
            <wp:extent cx="408940" cy="516255"/>
            <wp:effectExtent l="0" t="0" r="0" b="0"/>
            <wp:wrapSquare wrapText="bothSides"/>
            <wp:docPr id="4" name="Picture 4" descr="Image result for goldi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ldilock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8D6DC" w14:textId="19B3151E" w:rsidR="00EF7F1F" w:rsidRDefault="00EF7F1F"/>
    <w:p w14:paraId="66B78C9D" w14:textId="2085CF39" w:rsidR="00EF7F1F" w:rsidRDefault="00EF7F1F"/>
    <w:p w14:paraId="2A9A42F2" w14:textId="0D99672D" w:rsidR="00EF7F1F" w:rsidRDefault="00EF7F1F">
      <w:pPr>
        <w:rPr>
          <w:noProof/>
          <w:lang w:eastAsia="en-GB"/>
        </w:rPr>
      </w:pPr>
    </w:p>
    <w:p w14:paraId="7B070491" w14:textId="77777777" w:rsidR="00EF7F1F" w:rsidRDefault="00EF7F1F">
      <w:pPr>
        <w:rPr>
          <w:noProof/>
          <w:lang w:eastAsia="en-GB"/>
        </w:rPr>
      </w:pPr>
    </w:p>
    <w:p w14:paraId="1D13E5E5" w14:textId="211F896C" w:rsidR="00EF7F1F" w:rsidRDefault="00EF7F1F">
      <w:pPr>
        <w:rPr>
          <w:noProof/>
          <w:lang w:eastAsia="en-GB"/>
        </w:rPr>
      </w:pPr>
    </w:p>
    <w:p w14:paraId="1F6736DF" w14:textId="772F45D0" w:rsidR="00EF7F1F" w:rsidRDefault="00EF7F1F"/>
    <w:p w14:paraId="55B0BE5C" w14:textId="7DA74FFC" w:rsidR="00EF7F1F" w:rsidRDefault="00EF7F1F"/>
    <w:p w14:paraId="7883B5D9" w14:textId="161216EB" w:rsidR="00EF7F1F" w:rsidRDefault="00EF7F1F"/>
    <w:p w14:paraId="6FE42B48" w14:textId="600A8C44" w:rsidR="00EF7F1F" w:rsidRDefault="00EF7F1F"/>
    <w:p w14:paraId="1F5D6743" w14:textId="24CA3549" w:rsidR="00EF7F1F" w:rsidRDefault="00EF7F1F"/>
    <w:p w14:paraId="5D4F43CA" w14:textId="7C6AF76D" w:rsidR="00EF7F1F" w:rsidRDefault="008908EF">
      <w:r>
        <w:rPr>
          <w:noProof/>
          <w:lang w:eastAsia="en-GB"/>
        </w:rPr>
        <w:drawing>
          <wp:anchor distT="0" distB="0" distL="114300" distR="114300" simplePos="0" relativeHeight="251743232" behindDoc="1" locked="0" layoutInCell="1" allowOverlap="1" wp14:anchorId="127F3909" wp14:editId="2D5B0E2E">
            <wp:simplePos x="0" y="0"/>
            <wp:positionH relativeFrom="column">
              <wp:posOffset>-66675</wp:posOffset>
            </wp:positionH>
            <wp:positionV relativeFrom="paragraph">
              <wp:posOffset>317500</wp:posOffset>
            </wp:positionV>
            <wp:extent cx="3181350" cy="18840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87D0A" w14:textId="701611EA" w:rsidR="00EF7F1F" w:rsidRDefault="00DC7BE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167" behindDoc="0" locked="0" layoutInCell="1" allowOverlap="1" wp14:anchorId="0ECD0781" wp14:editId="0FAD86C3">
                <wp:simplePos x="0" y="0"/>
                <wp:positionH relativeFrom="margin">
                  <wp:posOffset>3876675</wp:posOffset>
                </wp:positionH>
                <wp:positionV relativeFrom="paragraph">
                  <wp:posOffset>12700</wp:posOffset>
                </wp:positionV>
                <wp:extent cx="5572125" cy="15144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84D37" w14:textId="7438E14B" w:rsidR="00D90F4D" w:rsidRPr="0027742F" w:rsidRDefault="001970F6" w:rsidP="00D90F4D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bookmarkStart w:id="0" w:name="_Hlk50396990"/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In this unit…</w:t>
                            </w:r>
                          </w:p>
                          <w:bookmarkEnd w:id="0"/>
                          <w:p w14:paraId="51FC924E" w14:textId="77777777" w:rsidR="004F794A" w:rsidRPr="004F794A" w:rsidRDefault="004F794A">
                            <w:pPr>
                              <w:rPr>
                                <w:rFonts w:asciiTheme="majorHAnsi" w:hAnsiTheme="majorHAnsi" w:cstheme="majorHAnsi"/>
                                <w:sz w:val="6"/>
                              </w:rPr>
                            </w:pPr>
                          </w:p>
                          <w:p w14:paraId="6BB73194" w14:textId="0367C2D9" w:rsidR="004F794A" w:rsidRPr="008477FA" w:rsidRDefault="008908EF">
                            <w:pPr>
                              <w:rPr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 xml:space="preserve">Children will learn </w:t>
                            </w:r>
                            <w:r w:rsidR="00B11961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 xml:space="preserve">that people may look and act differently online to the way they are in person as they use Avatars to hide their identity. </w:t>
                            </w:r>
                            <w:r w:rsidR="006C3DD8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 xml:space="preserve">Children will have scenarios of how people may </w:t>
                            </w:r>
                            <w:r w:rsidR="00B8290B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>look or behave differently online and how this can change how other people may feel about them. They will learn how to have a positive impact online.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D0781" id="_x0000_s1032" type="#_x0000_t202" style="position:absolute;margin-left:305.25pt;margin-top:1pt;width:438.75pt;height:119.25pt;z-index:2517191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" stroked="f">
                <v:textbox>
                  <w:txbxContent>
                    <w:p w14:paraId="37E84D37" w14:textId="7438E14B" w:rsidR="00D90F4D" w:rsidRPr="0027742F" w:rsidRDefault="001970F6" w:rsidP="00D90F4D">
                      <w:pPr>
                        <w:pStyle w:val="NoSpacing"/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bookmarkStart w:id="2" w:name="_Hlk50396990"/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In this unit…</w:t>
                      </w:r>
                    </w:p>
                    <w:bookmarkEnd w:id="2"/>
                    <w:p w14:paraId="51FC924E" w14:textId="77777777" w:rsidR="004F794A" w:rsidRPr="004F794A" w:rsidRDefault="004F794A">
                      <w:pPr>
                        <w:rPr>
                          <w:rFonts w:asciiTheme="majorHAnsi" w:hAnsiTheme="majorHAnsi" w:cstheme="majorHAnsi"/>
                          <w:sz w:val="6"/>
                        </w:rPr>
                      </w:pPr>
                    </w:p>
                    <w:p w14:paraId="6BB73194" w14:textId="0367C2D9" w:rsidR="004F794A" w:rsidRPr="008477FA" w:rsidRDefault="008908EF">
                      <w:pPr>
                        <w:rPr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</w:rPr>
                        <w:t xml:space="preserve">Children will learn </w:t>
                      </w:r>
                      <w:r w:rsidR="00B11961">
                        <w:rPr>
                          <w:rFonts w:asciiTheme="majorHAnsi" w:hAnsiTheme="majorHAnsi" w:cstheme="majorHAnsi"/>
                          <w:sz w:val="24"/>
                        </w:rPr>
                        <w:t xml:space="preserve">that people may look and act differently online to the way they are in person as they use Avatars to hide their identity. </w:t>
                      </w:r>
                      <w:r w:rsidR="006C3DD8">
                        <w:rPr>
                          <w:rFonts w:asciiTheme="majorHAnsi" w:hAnsiTheme="majorHAnsi" w:cstheme="majorHAnsi"/>
                          <w:sz w:val="24"/>
                        </w:rPr>
                        <w:t xml:space="preserve">Children will have scenarios of how people may </w:t>
                      </w:r>
                      <w:r w:rsidR="00B8290B">
                        <w:rPr>
                          <w:rFonts w:asciiTheme="majorHAnsi" w:hAnsiTheme="majorHAnsi" w:cstheme="majorHAnsi"/>
                          <w:sz w:val="24"/>
                        </w:rPr>
                        <w:t>look or behave differently online and how this can change how other people may feel about them. They will learn how to have a positive impact online.</w:t>
                      </w:r>
                      <w:bookmarkStart w:id="3" w:name="_GoBack"/>
                      <w:bookmarkEnd w:id="3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E92426" wp14:editId="73D72459">
                <wp:simplePos x="0" y="0"/>
                <wp:positionH relativeFrom="column">
                  <wp:posOffset>3876675</wp:posOffset>
                </wp:positionH>
                <wp:positionV relativeFrom="paragraph">
                  <wp:posOffset>31750</wp:posOffset>
                </wp:positionV>
                <wp:extent cx="5619750" cy="1638300"/>
                <wp:effectExtent l="19050" t="1905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638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E0B99" id="Rectangle 33" o:spid="_x0000_s1026" style="position:absolute;margin-left:305.25pt;margin-top:2.5pt;width:442.5pt;height:12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" filled="f" strokecolor="#7030a0" strokeweight="2.25pt"/>
            </w:pict>
          </mc:Fallback>
        </mc:AlternateContent>
      </w:r>
    </w:p>
    <w:p w14:paraId="2611CE9D" w14:textId="0E2DBDBA" w:rsidR="00EF7F1F" w:rsidRDefault="00EF7F1F"/>
    <w:p w14:paraId="007A50D1" w14:textId="2520A2E6" w:rsidR="00EF7F1F" w:rsidRDefault="00EF7F1F"/>
    <w:sectPr w:rsidR="00EF7F1F" w:rsidSect="002A0095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20000007" w:usb1="40000048" w:usb2="00000000" w:usb3="00000000" w:csb0="00000111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68F"/>
    <w:multiLevelType w:val="hybridMultilevel"/>
    <w:tmpl w:val="ABECF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57B17"/>
    <w:multiLevelType w:val="hybridMultilevel"/>
    <w:tmpl w:val="0F0C92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73557"/>
    <w:multiLevelType w:val="hybridMultilevel"/>
    <w:tmpl w:val="F13AF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77F04"/>
    <w:multiLevelType w:val="hybridMultilevel"/>
    <w:tmpl w:val="24A29D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B08FC"/>
    <w:multiLevelType w:val="hybridMultilevel"/>
    <w:tmpl w:val="B1E29A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E4ED6"/>
    <w:multiLevelType w:val="hybridMultilevel"/>
    <w:tmpl w:val="373AF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87442"/>
    <w:multiLevelType w:val="hybridMultilevel"/>
    <w:tmpl w:val="BB44D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86F3B"/>
    <w:multiLevelType w:val="hybridMultilevel"/>
    <w:tmpl w:val="FD985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F315A"/>
    <w:multiLevelType w:val="hybridMultilevel"/>
    <w:tmpl w:val="2C8A0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75450"/>
    <w:multiLevelType w:val="hybridMultilevel"/>
    <w:tmpl w:val="9C2A7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B0E74"/>
    <w:multiLevelType w:val="hybridMultilevel"/>
    <w:tmpl w:val="710E98AA"/>
    <w:lvl w:ilvl="0" w:tplc="0809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1" w15:restartNumberingAfterBreak="0">
    <w:nsid w:val="44ED7911"/>
    <w:multiLevelType w:val="hybridMultilevel"/>
    <w:tmpl w:val="AFACD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F31D2"/>
    <w:multiLevelType w:val="hybridMultilevel"/>
    <w:tmpl w:val="1554B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B100C"/>
    <w:multiLevelType w:val="hybridMultilevel"/>
    <w:tmpl w:val="291A28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9F00F4"/>
    <w:multiLevelType w:val="hybridMultilevel"/>
    <w:tmpl w:val="71DCA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B1F18"/>
    <w:multiLevelType w:val="hybridMultilevel"/>
    <w:tmpl w:val="03BEF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5"/>
  </w:num>
  <w:num w:numId="5">
    <w:abstractNumId w:val="11"/>
  </w:num>
  <w:num w:numId="6">
    <w:abstractNumId w:val="6"/>
  </w:num>
  <w:num w:numId="7">
    <w:abstractNumId w:val="10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14"/>
  </w:num>
  <w:num w:numId="13">
    <w:abstractNumId w:val="8"/>
  </w:num>
  <w:num w:numId="14">
    <w:abstractNumId w:val="7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1F"/>
    <w:rsid w:val="00030439"/>
    <w:rsid w:val="00132CC9"/>
    <w:rsid w:val="00142231"/>
    <w:rsid w:val="001510CC"/>
    <w:rsid w:val="00160FBF"/>
    <w:rsid w:val="001970F6"/>
    <w:rsid w:val="001E5DCB"/>
    <w:rsid w:val="0020000F"/>
    <w:rsid w:val="002418C4"/>
    <w:rsid w:val="0027742F"/>
    <w:rsid w:val="002A0095"/>
    <w:rsid w:val="002B11D1"/>
    <w:rsid w:val="00352CED"/>
    <w:rsid w:val="00374ED8"/>
    <w:rsid w:val="00376C15"/>
    <w:rsid w:val="003D0B23"/>
    <w:rsid w:val="003F798B"/>
    <w:rsid w:val="004B6249"/>
    <w:rsid w:val="004F4B2C"/>
    <w:rsid w:val="004F794A"/>
    <w:rsid w:val="00503405"/>
    <w:rsid w:val="005138AF"/>
    <w:rsid w:val="00515C29"/>
    <w:rsid w:val="00551D0C"/>
    <w:rsid w:val="005959B9"/>
    <w:rsid w:val="0061198B"/>
    <w:rsid w:val="00630C30"/>
    <w:rsid w:val="006870B5"/>
    <w:rsid w:val="006C3DD8"/>
    <w:rsid w:val="006D0CA8"/>
    <w:rsid w:val="006D60E9"/>
    <w:rsid w:val="006E0CFE"/>
    <w:rsid w:val="006E1CEC"/>
    <w:rsid w:val="0074226D"/>
    <w:rsid w:val="00791BC0"/>
    <w:rsid w:val="007A0004"/>
    <w:rsid w:val="007C2456"/>
    <w:rsid w:val="00800AA2"/>
    <w:rsid w:val="008346E3"/>
    <w:rsid w:val="008456FE"/>
    <w:rsid w:val="008477FA"/>
    <w:rsid w:val="00884AAF"/>
    <w:rsid w:val="008908EF"/>
    <w:rsid w:val="008F07DC"/>
    <w:rsid w:val="009227D5"/>
    <w:rsid w:val="009576C3"/>
    <w:rsid w:val="00960386"/>
    <w:rsid w:val="009B5149"/>
    <w:rsid w:val="009F2E09"/>
    <w:rsid w:val="009F46F0"/>
    <w:rsid w:val="00A86A44"/>
    <w:rsid w:val="00AF0FE6"/>
    <w:rsid w:val="00B11961"/>
    <w:rsid w:val="00B173C1"/>
    <w:rsid w:val="00B5012E"/>
    <w:rsid w:val="00B53965"/>
    <w:rsid w:val="00B8290B"/>
    <w:rsid w:val="00BB37B7"/>
    <w:rsid w:val="00BC092A"/>
    <w:rsid w:val="00C27845"/>
    <w:rsid w:val="00C74B55"/>
    <w:rsid w:val="00CA1469"/>
    <w:rsid w:val="00D20F61"/>
    <w:rsid w:val="00D50897"/>
    <w:rsid w:val="00D6040B"/>
    <w:rsid w:val="00D90F4D"/>
    <w:rsid w:val="00D911FA"/>
    <w:rsid w:val="00DC7BE1"/>
    <w:rsid w:val="00E26DCF"/>
    <w:rsid w:val="00E65F21"/>
    <w:rsid w:val="00ED7D18"/>
    <w:rsid w:val="00EE0421"/>
    <w:rsid w:val="00EE575F"/>
    <w:rsid w:val="00EF7F1F"/>
    <w:rsid w:val="00F264CC"/>
    <w:rsid w:val="00FB5779"/>
    <w:rsid w:val="00FC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A521"/>
  <w15:chartTrackingRefBased/>
  <w15:docId w15:val="{F2076EA2-F70E-4406-BD08-AEFBB402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26D"/>
    <w:pPr>
      <w:ind w:left="720"/>
      <w:contextualSpacing/>
    </w:pPr>
  </w:style>
  <w:style w:type="paragraph" w:styleId="NoSpacing">
    <w:name w:val="No Spacing"/>
    <w:uiPriority w:val="1"/>
    <w:qFormat/>
    <w:rsid w:val="003D0B23"/>
    <w:pPr>
      <w:spacing w:after="0" w:line="240" w:lineRule="auto"/>
    </w:pPr>
  </w:style>
  <w:style w:type="character" w:customStyle="1" w:styleId="hi">
    <w:name w:val="hi"/>
    <w:basedOn w:val="DefaultParagraphFont"/>
    <w:rsid w:val="00ED7D18"/>
  </w:style>
  <w:style w:type="character" w:styleId="Hyperlink">
    <w:name w:val="Hyperlink"/>
    <w:basedOn w:val="DefaultParagraphFont"/>
    <w:uiPriority w:val="99"/>
    <w:semiHidden/>
    <w:unhideWhenUsed/>
    <w:rsid w:val="00ED7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0D9D0-4AB9-421A-9C55-DD448CB75FDB}"/>
</file>

<file path=customXml/itemProps2.xml><?xml version="1.0" encoding="utf-8"?>
<ds:datastoreItem xmlns:ds="http://schemas.openxmlformats.org/officeDocument/2006/customXml" ds:itemID="{ECC3127D-4A58-4EA9-907B-8490222EBF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583CF-46AD-4004-9810-EC3E75CF8C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B3003A-58EC-45EE-AB33-64F9E288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Catana</dc:creator>
  <cp:keywords/>
  <dc:description/>
  <cp:lastModifiedBy>Kyle Lewis</cp:lastModifiedBy>
  <cp:revision>11</cp:revision>
  <cp:lastPrinted>2020-06-19T13:37:00Z</cp:lastPrinted>
  <dcterms:created xsi:type="dcterms:W3CDTF">2023-09-20T19:33:00Z</dcterms:created>
  <dcterms:modified xsi:type="dcterms:W3CDTF">2023-09-20T20:17:00Z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